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96"/>
        <w:gridCol w:w="777"/>
        <w:gridCol w:w="1683"/>
        <w:gridCol w:w="3084"/>
        <w:gridCol w:w="1296"/>
        <w:gridCol w:w="2040"/>
      </w:tblGrid>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nội soi tái tạo dây chằng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nẹp vít, dao cắt sụn và lưỡi bào, bộ dây bơm nước, tay dao điện, dao cắt sụn, lưỡi bào, gân sinh học, gân đồng loại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tạo hình khớp háng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3.109.000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nẹp, vít, ốc, khóa</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thay khớp gối bán phần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khớp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thay khớp háng bán phần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khớp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thay toàn bộ khớp gối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khớp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thay toàn bộ khớp háng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khớp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đặt lại khớp găm kim cố định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kim cố định</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làm cứng khớp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điều trị xơ cứng gân cơ hoặc xơ cứng khớp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gỡ dính khớp hoặc làm sạch khớp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ghép chi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 và mạch máu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ghép xương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phương tiện cố định, phương tiện kết hợp và xương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thay đoạn xương ghép bảo quản bằng kĩ thuật cao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nẹp, vít và xương bảo quản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kéo dài chi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phương tiện cố định</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kết hợp xương bằng nẹp vít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573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kết hợp xương trên màn hình tăng sáng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bỏ u xương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nối gân hoặc kéo dài gân (tính 1 gân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2.828.000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gân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nội soi tái tạo gân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gân nhân tạo, các phương tiện cố định, bộ dây bơm nước, tay dao điện, dao cắt sụn, lưỡi bào, gân sinh học, gân đồng loại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tạo hình sọ mặt (bệnh lý)</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nẹp, vít thay thế</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ung thư biểu mô tế bào đáy hoặc tế bào gai vùng mặt + tạo hình vạt da, đóng khuyết da bằng phẫu thuật tạo hình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nẹp, vít thay thế</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Rút đinh hoặc tháo phương tiện kết hợp xương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cố định cột sống bằng DIAM, SILICON, nẹp chữ U, Aparius</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6.852.000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DIAM, SILICON, nẹp chữ U, Aparius</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điều trị cong vẹo cột sống (tính cho 1 lần phẫu thuật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8.478.000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xương bảo quản, đốt sống nhân tạo, sản phẩm sinh học thay thế xương, miếng ghép cột sống, đĩa đệm, nẹp, vít, ốc, khóa</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nẹp vít cột sống cổ</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5.039.000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 xương bảo quản, đốt sống nhân tạo, sản phẩm sinh học thay thế xương, miếng ghép cột sống, đĩa đệm nhân tạo, ốc, khóa</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nẹp vít cột sống thắt lưng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xml:space="preserve">Chưa bao gồm đinh xương, nẹp, vít, xương bảo </w:t>
            </w:r>
            <w:r>
              <w:lastRenderedPageBreak/>
              <w:t>quản, đốt sống nhân tạo, sản phẩm sinh học thay thế xương, miếng ghép cột sống, đĩa đệm nhân tạo, ốc, khóa</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584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tạo hình thân đốt sống bằng phương pháp bơm xi măng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kim chọc, xi măng sinh học hoặc hóa học, hệ thống bơm xi măng, bóng (lồng) titan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03C2.1.92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thay đốt sống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đinh xương, nẹp vít và xương bảo quản, đốt sống nhân tạo, đĩa đệm nhân tạo, sản phẩm sinh học thay thế xương, ốc, khóa</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thoát vị đĩa đệm cột sống thắt lưng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4.837.000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đĩa đệm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lọc nạo viêm phần mềm/ sửa mỏm cụt ngón tay, chân/cắt cụt ngón tay, chân (tính 1 ngón)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nối dây thần kinh (tính 1 dây)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hình bằng các vạt da có cuống mạch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3.167.000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vá da lớn diện tích ≥10cm</w:t>
            </w:r>
            <w:r>
              <w:rPr>
                <w:vertAlign w:val="superscript"/>
              </w:rPr>
              <w:t>2</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4.040.000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vá da nhỏ diện tích &lt; 10cm</w:t>
            </w:r>
            <w:r>
              <w:rPr>
                <w:vertAlign w:val="superscript"/>
              </w:rPr>
              <w:t>2</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vết thương phần mềm/rách da đầu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vết thương phần mềm phức tạp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03C2.1.107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vi phẫu chuyển vạt da có cuống mạch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4.675.000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vi phẫu nối mạch chi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6.157.000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mạch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03C2.1.112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Tạo hình khí - phế quản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Stent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Các phẫu thuật, thủ thuật còn lại khác chuyên khoa ngoại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1.793.000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932.000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PHỤ SẢN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Bóc nang tuyến Bartholin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Bóc nhân ung thư nguyên bào nuôi di căn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2.586.000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Bóc nhân xơ vú</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Bơm tinh trùng vào buồng tử cung (IUI)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âm hộ + vét hạch bẹn hai bên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3.554.000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bỏ âm hộ đơn thuần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chỉ khâu vòng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cổ tử cung trên bệnh nhân đã mổ cắt tử cung bán phần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cổ tử cung trên bệnh nhân đã mổ cắt tử cung bán phần đường âm đạo kết hợp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5.378.000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u thành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u tiểu khung thuộc tử cung, buồng trứng to, dính, cắm sâu trong tiểu khung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599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vú theo phương pháp Patey, cắt khối u vú ác tính + vét hạch nách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4.522.000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Cấy - tháo thuốc tránh thai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 hoặc mảnh ghép tránh thai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áp xe tầng sinh môn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áp xe tuyến Bartholin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Chích apxe tuyến vú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rạch màng trinh do ứ máu kinh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dẫn lưu dịch cổ chướng trong ung thư buồng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dò màng bụng sơ sinh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624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dò túi cùng Douglas</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nang buồng trứng đường âm đạo dưới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2.155.000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ối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hút noãn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hút tinh hoàn mào tinh hoàn lấy tinh trùng hoặc sinh thiết tinh hoàn, mào tinh hoàn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Chuyển phôi hoặc chuyển phôi giao tử vào vòi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catherter chuyển phôi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Dẫn lưu cùng đồ Douglas</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798.000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Đặt mảnh ghép tổng hợp điều trị sa tạng vùng chậu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Đặt và tháo dụng cụ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Điều trị tắc tia sữa bằng máy hút hoặc sóng ngắn hoặc hồng ngoại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Điều trị tổn thương cổ tử cung bằng: Đốt điện hoặc nhiệt hoặc laser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Điều trị viêm dính tiểu khung bằng hồng ngoại, sóng ngắn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Đỡ đẻ ngôi ngược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Đỡ đẻ thường ngôi chỏm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675.000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Đỡ đẻ từ sinh đôi trở lên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03C2.2.42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Theo dõi tim thai và cơn co tử cung bằng monitoring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Trường hợp theo dõi tim thai và cơn co tử cung của sản phụ khoa trong cuộc đẻ thì thanh toán 01 lần/ngày điều trị</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Đóng rò trực tràng - âm đạo hoặc rò tiết niệu - sinh dục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Forceps hoặc Giác hút sản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Giảm đau trong đẻ bằng phương pháp gây tê ngoài màng cứng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Giảm thiểu phôi (Giảm thiểu thai)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Hút buồng tử cung do rong kinh rong huyết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Hút thai dưới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646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Hủy thai: Cắt thai nhi trong ngôi ngang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2.658.000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Hủy thai: Chọc óc, kẹp sọ, kéo thai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2.363.000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phục hồi rách cổ tử cung,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1.525.000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rách cùng đồ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1.810.000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tử cung do nạo thủng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vòng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Khoét chóp hoặc cắt cụt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Làm lại vết mổ thành bụng (bục, tụ máu, nhiễm khuẩn...) sau phẫu thuật sản phụ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Làm thuốc vết khâu tầng sinh môn nhiễm khuẩn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82.100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dụng cụ tử cung, triệt sản nữ qua đường rạch nhỏ</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2.728.000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khối máu tụ âm đạo, tầng sinh môn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Lọc rửa tinh trùng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925.000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Mở bụng bóc nhân ung thư nguyên bào nuôi bảo tồn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3.282.000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Nạo hút thai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Nạo sót thai, nạo sót rau sau sẩy, sau đẻ</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buồng tử cung can thiệp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4.285.000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buồng tử cung chẩn đoán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xoay thai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Nong buồng tử cung đặt dụng cụ chống dính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Nong cổ tử cung do bế sản dịch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03C2.2.11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Nong đặt dụng cụ tử cung chống dính buồng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Phá thai bằng phương pháp nong và gắp từ tuần thứ 13 đến hết tuần thứ 18</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Phá thai bằng thuốc cho tuổi thai từ 7 tuần đến hết 13 tuần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Phá thai đến hết 7 tuần bằng phương pháp hút chân không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671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Phá thai đến hết 7 tuần bằng thuốc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Phá thai to từ 13 tuần đến 22 tuần bằng phương pháp đặt túi nước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1.003.000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Phá thai từ 13 tuần đến 22 tuần bằng thuốc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Phá thai từ tuần thứ 7 đến hết 12 tuần bằng phương pháp hút chân không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bảo tồn tử cung do vỡ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4.692.000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bóc khối lạc nội mạc tử cung ở tầng sinh môn, thành bụng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âm vật phì đại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lọc vết mổ, khâu lại tử cung sau mổ lấy thai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một phần tuyến vú, cắt u vú lành tính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polip buồng tử cung (đường bụng, đường âm đạo)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polip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1.868.000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tinh hoàn lạc chỗ</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tử cung đường âm đạo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3.564.000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tử cung đường âm đạo có sự hỗ trợ của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tử cung tình trạng người bệnh nặng, viêm phúc mạc nặng, kèm vỡ tạng trong tiểu khung, vỡ tử cung phức tạp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9.188.000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tử cung và thắt động mạch hạ vị do chảy máu thứ phát sau phẫu thuật sản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7.115.000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ung thư­ buồng trứng + tử cung hoàn toàn + 2 phần phụ + mạc nối lớn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5.848.000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688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vách ngăn âm đạo, mở thông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2.551.000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chấn thương tầng sinh môn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chửa ngoài tử cung thể huyết tụ thành nang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3.594.000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chửa ngoài tử cung vỡ có choáng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Crossen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điều trị són tiểu (TOT, TVT)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bookmarkStart w:id="0" w:name="cumtu_47"/>
            <w:r>
              <w:t>12.353.000</w:t>
            </w:r>
            <w:bookmarkEnd w:id="0"/>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khối viêm dính tiểu khung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3.213.000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làm lại tầng sinh môn và cơ vòng do rách phức tạp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có kèm các kỹ thuật cầm máu (thắt động mạch tử cung, mũi khâu B- lynch…)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4.056.000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lần đầu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2.223.000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lần thứ 2 trở lên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trên người bệnh có bệnh truyền nhiễm (viêm gan nặng, HIV-AIDS, H5N1)</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5.694.000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lấy thai trên người bệnh có sẹo mổ bụng cũ phức tạp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trên người bệnh mắc bệnh toàn thân hoặc bệnh lý sản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thai và cắt tử cung trong rau cài răng lược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7.637.000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Lefort hoặc Labhart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2.674.000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Manchester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bóc u xơ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3.246.000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cắt góc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cắt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3.704.000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cắt tử cung hoàn toàn và vét hạch chậu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5.864.000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709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cắt u buồng trứng hoặc cắt phần phụ</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tạo hình vòi trứng, nối lại vòi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4.578.000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mở bụng thăm dò, xử trí bệnh lý phụ khoa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bụng xử trí viêm phúc mạc tiểu khung, viêm phần phụ, ứ mủ vòi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4.117.000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bóc u xơ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5.944.000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buồng tử cung cắt nhân xơ; polip; tách dính; cắt vách ngăn; lấy dị vật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5.386.000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phần phụ</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4.899.000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nội soi cắt tử cung hoàn toàn và vét hạch chậu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7.641.000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nội soi cắt ung thư buồng trứng kèm cắt tử cung hoàn toàn + 2 phần phụ + mạc nối lớn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7.781.000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điều trị vô sinh (soi buồng tử cung + nội soi ổ bụng)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5.851.000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khâu lỗ thủng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4.917.000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lấy dụng cụ tử cung trong ổ bụng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ổ bụng chẩn đoán + tiêm MTX tại chỗ điều trị thai ngoài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4.833.000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ổ bụng chẩn đoán các bệnh lý phụ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4.791.000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sa sinh dục nữ</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8.981.000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699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treo buồng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5.370.000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triệt sản nữ</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4.568.000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nội soi vét hạch tiểu khung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6.361.000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728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xử trí viêm phúc mạc tiểu khung, viêm phần phụ, ứ mủ vòi trứng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6.294.000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Second Look trong ung thư buồng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hình âm đạo (nội soi kết hợp đường dưới)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hình âm đạo do dị dạng (đường dưới)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hình tử cung (Strassman, Jones)</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thắt động mạch hạ vị trong cấp cứu sản phụ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4.757.000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thắt động mạch tử cung trong cấp cứu sản phụ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3.241.000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treo bàng quang và trực tràng sau mổ sa sinh dục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3.949.000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treo tử cung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Wertheim (cắt tử cung tận gốc + vét hạch)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5.910.000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Sinh thiết cổ tử cung, âm hộ, âm đạo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Sinh thiết gai rau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Sinh thiết hạch gác (cửa) trong ung thư vú</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2.143.000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Rã đông phôi, noãn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Rã đông tinh trùng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Sinh thiết phôi chẩn đoán (Sinh thiết phôi bào cho chẩn đoán di truyền tiền làm tổ (Biopsy-PGS)/ cho 1 người bệnh)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8.796.000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04C3.2.189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Soi cổ tử cung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Soi ối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45.900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LEEP (cắt cổ tử cung bằng vòng nhiệt điện)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1.078.000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Tiêm hóa chất tại chỗ điều trị chửa ở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Tiêm nhân Chorio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225.000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Tiêm tinh trùng vào bào tương của noãn (ICSI)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6.180.000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Triệt sản nam (bằng dao hoặc không bằng dao)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751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Vi phẫu thuật tạo hình vòi trứng, nối lại vòi trứng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6.419.000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04C3.2.193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Xoắn hoặc cắt bỏ polype âm hộ, âm đạo, cổ tử cung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370.000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Các phẫu thuật,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1.026.000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543.000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Bơm rửa lệ đạo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Cắt bè áp MMC hoặc áp 5FU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 MMC; 5FU</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bỏ túi lệ</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Cắt dịch kính đơn thuần hoặc lấy dị vật nội nhãn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đầu cắt dịch kính, đầu laser, dây dẫn sáng</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Cắt mộng áp Mytomycin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 MMC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mống mắt chu biên bằng Laser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u bì kết giác mạc có hoặc không ghép kết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u kết mạc không vá</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Chích chắp hoặc lẹo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mủ hốc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tháo dịch dưới hắc mạc, bơm hơi tiền phòng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Chữa bỏng mắt do hàn điện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Chụp mạch ICG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Đánh bờ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Điện chẩm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Điện di điều trị (1 lần)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Điện đông thể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Điện võng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86.500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Điều trị Laser hồng ngoại; tập nhược thị</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Điều trị một số bệnh võng mạc bằng laser (bệnh võng </w:t>
            </w:r>
            <w:r>
              <w:lastRenderedPageBreak/>
              <w:t>mạc tiểu đường, cao huyết áp, trẻ đẻ non…); Laser điều trị u nguyên bào võng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lastRenderedPageBreak/>
              <w:t>393.000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781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độ dày giác mạc; đếm tế bào nội mô giác mạc; chụp bản đồ giác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độ lác; xác định sơ đồ song thị; Đo biên độ điều tiết; đo thị giác 2 mắt; đo thị giác tương phản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đường kính giác mạc; đo độ lồi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Đo Javal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khúc xạ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04C3.3.199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Đo nhãn áp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23.700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thị lực khách quan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65.500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thị trường, ám điểm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tính công suất thủy tinh thể nhân tạo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Đốt lông xiêu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45.700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Ghép giác mạc (01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3.223.000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giác mạc, thủy tinh thể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Ghép màng ối điều trị dính mi cầu hoặc loét giác mạc lâu liền hoặc thủng giác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màng ối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Ghép màng ối điều trị loét giác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màng ối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Gọt giác mạc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cò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củng mạc đơn thuần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củng giác mạc phức tạp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củng mạc phức tạp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da mi, kết mạc mi bị rách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da mi, kết mạc mi bị rách -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774.000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giác mạc đơn thuần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giác mạc phức tạp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phục hồi bờ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Khâu vết thương phần mềm, tổn thương vùng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Khoét bỏ nhãn cầu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Lạnh đông đơn thuần phòng bong võng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1.690.000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Laser điều trị u máu mi, kết mạc, hốc mắt, bệnh võng </w:t>
            </w:r>
            <w:r>
              <w:lastRenderedPageBreak/>
              <w:t>mạc trẻ đẻ non, u nguyên bào võng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lastRenderedPageBreak/>
              <w:t>1.410.000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808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giác mạc nông, một mắt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giác mạc nông, một mắt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75.300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giác mạc sâu, một mắt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giác mạc sâu, một mắt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hốc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Lấy dị vật kết mạc nông một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61.600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tiền phòng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huyết thanh đóng ống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49.200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sạn vôi kết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Liệu pháp điều trị viêm kết mạc mùa xuân (áp tia β)</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53.700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Mở bao sau bằng Laser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quặm 1 mi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Mổ quặm 1 mi - gây tê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quặm 2 mi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1.356.000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Mổ quặm 2 mi - gây tê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quặm 3 mi -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quặm 3 mi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1.563.000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quặm 4 mi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Mổ quặm 4 mi - gây tê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1.176.000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03C2.3.54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Mở tiền phòng rửa máu hoặc mủ</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Mộng tái phát phức tạp có ghép màng ối kết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Múc nội nhãn (có độn hoặc không độn)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vật liệu độn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799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Nặn tuyến bờ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Nâng sàn hốc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tấm lót sàn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Nghiệm pháp phát hiện Glôcôm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97.900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Nối thông lệ mũi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ống Silicon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bong võng mạc kinh điển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đai Silicon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cắt bao sau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đầu cắt bao sau</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bè</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837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cắt dịch kính và điều trị bong võng mạc (01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dầu silicon, đai silicon, đầu cắt dịch kính, Laser nội nhãn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màng đồng tử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đầu cắt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04C3.3.223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mộng ghép màng ối, kết mạc - gây mê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1.416.000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màng ối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mộng ghép màng ối, kết mạc -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màng ối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mống mắt chu biên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thủy tinh thể</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đầu cắt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đặt IOL (1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thể thủy tinh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Phẫu thuật đặt ống Silicon tiền phòng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1.460.000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ống silicon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điều trị bệnh võng mạc trẻ đẻ non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1.723.000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đầu cắt dịch kính, laser nội nhãn, dây dẫn sáng</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điều trị tật khúc xạ bằng Laser Excimer (01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03C2.3.94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đục thủy tinh thể bằng phương pháp Phaco (01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thủy tinh thể nhân tạo; đã bao gồm casset dùng nhiều lần, dịch nhầy</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Epicanthus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hẹp khe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lác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lác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lác có Faden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thủy tinh thể ngoài bao, đặt IOL+ cắt bè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thủy tinh thể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mộng đơn một mắt -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1.376.000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04C3.3.217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mộng đơn thuần một mắt -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mộng ghép kết mạc tự thân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857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phủ kết mạc lắp mắt giả</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sụp mi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tái tạo lệ quản kết hợp khâu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1.460.000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ống silicon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cùng đồ lắp mắt giả</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tạo mí (1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tạo mí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tháo đai độn Silicon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thể thủy tinh bằng phaco và femtosecond có hoặc không có đặt IOL</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4.799.000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thủy tinh thể nhân tạo, thiết bị cố định mắt (Pateient interface)</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thủy tinh thể ngoài bao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1.600.000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thủy tinh thể nhân tạo</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u có vá da tạo hình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u kết mạc nông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u mi không vá da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u tổ chức hốc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vá da điều trị lật mi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03C2.3.65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Phủ kết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Quang đông thể mi điều trị Glôcôm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Rạch giác mạc nan hoa (1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554.700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thuốc gây mê</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Rạch giác mạc nan hoa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665.500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thuốc gây mê</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03C2.3.34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Rạch góc tiền phòng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03C2.3.10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Rửa cùng đồ (1 mắt hoặc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Sắc giác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Siêu âm bán phần trước (UBM)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Siêu âm chẩn đoán (1 mắt hoặc 2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55.400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Siêu âm điều trị (1 ngày)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Sinh thiết u, tế bào học, dịch tổ chức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03C2.3.29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Soi bóng đồng tử</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28.400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Soi đáy mắt hoặc Soi góc tiền phòng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884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03C2.3.88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Tách dính mi cầu ghép kết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2.088.000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màng ối</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Tạo hình vùng bè bằng Laser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Test thử cảm giác giác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03C2.3.78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Tháo dầu Silicon phẫu thuật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Thông lệ đạo hai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89.900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Thông lệ đạo một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57.200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Tiêm dưới kết mạc một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04C3.3.204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Tiêm hậu nhãn cầu một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Vá sàn hốc mắt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3.085.000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tấm lót sàn hoặc vá xương</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Các phẫu thuật,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590.000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337.000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VIII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rPr>
                <w:b/>
                <w:bCs/>
              </w:rPr>
              <w:t>VIII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rPr>
                <w:b/>
                <w:bCs/>
              </w:rPr>
              <w:t>TAI MŨI HỌNG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Bẻ cuốn mũi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Cầm máu mũi bằng Merocell (1 bên)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Cầm máu mũi bằng Merocell (2 bên)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Amiđan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Amiđan dùng Coblator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2.303.000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Bao gồm cả Coblator</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bỏ đường rò luân nhĩ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dây thần kinh Vidien qua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7.479.000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polyp ống tai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1.938.000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polyp ống tai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xml:space="preserve">Cắt thanh quản có tái tạo phát âm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6.582.000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stent, van phát âm, thanh quản điện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Cắt u cuộn cảnh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7.302.000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04C3.4.228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rạch apxe Amiđan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913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04C3.4.229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rạch apxe thành sau họng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Chích rạch vành tai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57.900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Chỉnh hình tai giữa có tái tạo chuỗi xương con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5.627.000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Chọc hút dịch vành tai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47.900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Đặt stent điều trị sẹo hẹp thanh khí quản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6.911.000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stent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ABR (1 lần)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nhĩ lượng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24.600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OAE (1 lần)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49.200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phản xạ cơ bàn đạp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24.600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sức cản của mũi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91.600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sức nghe lời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51.600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thính lực đơn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39.600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Đo trên ngưỡng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54.200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Đốt Amidan áp lạnh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Đốt họng bằng khí CO2 (bằng áp lạnh)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Đốt họng bằng khí Nitơ lỏng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03C2.4.22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Đốt họng hạt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Ghép thanh khí quản đặt stent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5.821.000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stent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Hút xoang dưới áp lực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52.900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Khí dung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17.600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 khí dung</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899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Làm thuốc thanh quản hoặc tai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thuốc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họng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tai ngoài đơn giản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Lấy dị vật tai ngoài dưới kính hiển vi (gây mê)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tai ngoài dưới kính hiển vi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di vật thanh quản gây mê ống cứng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thanh quản gây tê ống cứng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dị vật trong mũi có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Lấy dị vật trong mũi không gây mê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Lấy nút biểu bì ống tai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cắt bỏ u bã đậu vùng đầu mặt cổ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944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Mổ cắt bỏ u bã đậu vùng đầu mặt cổ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Mở sào bào - thượng nhĩ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3.585.000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Nâng xương chính mũi sau chấn thương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Nâng xương chính mũi sau chấn thương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1.258.000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Nạo VA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Nạo vét hạch cổ chọn lọc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dao siêu âm</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03C2.4.20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Nhét meche hoặcbấc mũi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Nối khí quản tận - tận trong điều trị sẹo hẹp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7.729.000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stent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cắt polype mũi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cắt polype mũi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chọc rửa xoang hàm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chọc thông xoang trán hoặc xoang bướm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đốt điện cuốn mũi hoặc cắt cuốn mũi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đốt điện cuốn mũi hoặc cắt cuốn mũi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đường hô hấp và tiêu hóa trên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lấy dị vật thực quản gây mê ống cứng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04C3.4.245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lấy dị vật thực quản gây mê ống mềm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lấy dị vật thực quản gây tê ống cứng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04C3.4.238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lấy dị vật thực quản gây tê ống mềm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305.000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04C3.4.255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nạo VA gây mê sử dụng Hummer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Bao gồm cả dao Hummer</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phế quản ống cứng lấy dị vật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sinh thiết vòm mũi họng gây mê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1.543.000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03C2.4.25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sinh thiết vòm mũi họng gây tê</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Nội soi tai mũi họng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bookmarkStart w:id="1" w:name="cumtu_48"/>
            <w:r>
              <w:t>202.000</w:t>
            </w:r>
            <w:bookmarkEnd w:id="1"/>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Nong vòi nhĩ</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03C2.4.34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Nong vòi nhĩ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áp xe não do tai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5.809.000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971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Amidan bằng dao plasma hoặc laser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3.679.000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cắt Amidan bằng dao điện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bookmarkStart w:id="2" w:name="cumtu_49"/>
            <w:r>
              <w:t>3.679.000</w:t>
            </w:r>
            <w:bookmarkEnd w:id="2"/>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bán phần thanh quản trên nhẫn kiểu CHEP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4.902.000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bỏ u thành bên họng lan lên đáy sọ có kiểm soát bằng kính hiển vi và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9.209.000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bỏ ung thư Amidan/ thanh quản và nạo vét hạch cổ</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bỏ ung thư lưỡi có tái tạo vạt cơ da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6.604.000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cắt Concha Bullosa cuốn mũi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3.738.000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cắt dây thanh bằng Laser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Phẫu thuật cắt tuyến dưới hàm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dao siêu âm</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cắt tuyến mang tai có hoặc không bảo tồn dây VII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dao siêu âm</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chấn thương khối mũi sàng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7.629.000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chấn thương xoang sàng - hàm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5.208.000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chỉnh hình sẹo hẹp thanh khí quản bằng đặt ống nong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chi phí mũi khoan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đỉnh xương đá</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4.187.000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giảm áp dây VII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6.796.000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kết hợp xương trong chấn thương sọ mặt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5.208.000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laser cắt ung thư thanh quản hạ họng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6.616.000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ống nội khí quản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03C2.4.70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Laser trong khối u vùng họng miệng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7.031.000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ống nội khí quản</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lấy đường rò luân nhĩ 1 bên, 2 bên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2.973.000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mở cạnh cổ dẫn lưu áp xe</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mở cạnh mũi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4.794.000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nang rò giáp lưỡi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4.487.000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nạo V.A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2.722.000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lastRenderedPageBreak/>
              <w:t>994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03C2.4.71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nạo vét hạch cổ, truyền hoá chất động mạch cảnh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5.531.000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hóa chất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cầm máu mũi 1 bên, 2 bên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2.658.000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mũi Hummer và tay cắt</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03C2.4.60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 xml:space="preserve">Phẫu thuật nội soi cắt bỏ khối u vùng mũi xoang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8.782.000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Chưa bao gồm keo sinh học</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bỏ u mạch máu vùng đầu cổ</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13.322.000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03C2.4.59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bỏ u xơ mạch vòm mũi họng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8.322.000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dây thanh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5.032.000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1000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Phẫu thuật nội soi cắt u hạ họng hoặc hố lưỡi thanh thiệt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2.867.000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r w:rsidR="0075115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1001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966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r>
              <w:t>03C2.4.27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751158" w:rsidRDefault="00751158" w:rsidP="004335E5">
            <w:r>
              <w:t>Phẫu thuật nội soi cắt u lành tính thanh quản (papilloma, kén hơi thanh quản…)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right"/>
            </w:pPr>
            <w:r>
              <w:t>4.009.000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51158" w:rsidRDefault="00751158" w:rsidP="004335E5">
            <w:pPr>
              <w:jc w:val="center"/>
            </w:pPr>
            <w:r>
              <w:t> </w:t>
            </w:r>
          </w:p>
        </w:tc>
      </w:tr>
    </w:tbl>
    <w:p w:rsidR="00001742" w:rsidRDefault="00001742">
      <w:bookmarkStart w:id="3" w:name="_GoBack"/>
      <w:bookmarkEnd w:id="3"/>
    </w:p>
    <w:sectPr w:rsidR="00001742" w:rsidSect="0075115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58"/>
    <w:rsid w:val="00001742"/>
    <w:rsid w:val="006B1068"/>
    <w:rsid w:val="00751158"/>
    <w:rsid w:val="0075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16C3C-965D-467A-97EC-70A2AA2C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2019-11-18T08:08:00Z</dcterms:created>
  <dcterms:modified xsi:type="dcterms:W3CDTF">2019-11-18T08:09:00Z</dcterms:modified>
</cp:coreProperties>
</file>